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E8" w:rsidRDefault="00C91E1C" w:rsidP="00C91E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1E1C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BB72E8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C91E1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BB72E8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C91E1C">
        <w:rPr>
          <w:rFonts w:ascii="Arial" w:eastAsia="Times New Roman" w:hAnsi="Arial" w:cs="Arial"/>
          <w:b/>
          <w:sz w:val="32"/>
          <w:szCs w:val="32"/>
          <w:lang w:eastAsia="ru-RU"/>
        </w:rPr>
        <w:t>.2022 г. №</w:t>
      </w:r>
      <w:r w:rsidR="007F5268">
        <w:rPr>
          <w:rFonts w:ascii="Arial" w:eastAsia="Times New Roman" w:hAnsi="Arial" w:cs="Arial"/>
          <w:b/>
          <w:sz w:val="32"/>
          <w:szCs w:val="32"/>
          <w:lang w:eastAsia="ru-RU"/>
        </w:rPr>
        <w:t>148</w:t>
      </w:r>
    </w:p>
    <w:p w:rsidR="00C91E1C" w:rsidRPr="00C91E1C" w:rsidRDefault="00C91E1C" w:rsidP="00C91E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1E1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91E1C" w:rsidRPr="00C91E1C" w:rsidRDefault="00C91E1C" w:rsidP="00C91E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1E1C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  <w:r w:rsidRPr="00C91E1C">
        <w:rPr>
          <w:rFonts w:ascii="Arial" w:eastAsia="Times New Roman" w:hAnsi="Arial" w:cs="Arial"/>
          <w:b/>
          <w:sz w:val="32"/>
          <w:szCs w:val="32"/>
          <w:lang w:eastAsia="ru-RU"/>
        </w:rPr>
        <w:br/>
        <w:t>УСОЛЬСКИЙ МУНИЦИПАЛЬНЫЙ РАЙОН</w:t>
      </w:r>
      <w:r w:rsidRPr="00C91E1C"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ИРКУТСКОЙ ОБЛАСТИ</w:t>
      </w:r>
    </w:p>
    <w:p w:rsidR="00C91E1C" w:rsidRPr="00C91E1C" w:rsidRDefault="00C91E1C" w:rsidP="00C91E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1E1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91E1C" w:rsidRPr="00C91E1C" w:rsidRDefault="00C91E1C" w:rsidP="00C91E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1E1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91E1C" w:rsidRPr="00C91E1C" w:rsidRDefault="00C91E1C" w:rsidP="00C91E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96D09" w:rsidRDefault="00C91E1C" w:rsidP="00F3154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C91E1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НАЗНАЧЕНИИ </w:t>
      </w:r>
      <w:r w:rsidR="00F31549" w:rsidRPr="00F31549">
        <w:rPr>
          <w:rFonts w:ascii="Arial" w:hAnsi="Arial" w:cs="Arial"/>
          <w:b/>
          <w:sz w:val="32"/>
          <w:szCs w:val="32"/>
        </w:rPr>
        <w:t>ОБЩЕСТВЕННЫХ ОБСУЖДЕНИЙ ПО ПРОЕКТУ ПЛАНИРОВКИ И ПРОЕКТУ МЕЖЕВАНИЯ ТЕРРИТОРИИ ЛИНЕЙНОГО ОБЪЕКТА: «ИНЖЕНЕРНАЯ ЗАЩИТА П. РАЗДОЛЬЕ ОТ НЕГАТИВНОГО ВОЗДЕЙСТВИЯ ВОД РЕКИ КИТОЙ УСОЛЬСКОГО РАЙОНА ИРКУТСКОЙ ОБЛАСТИ».</w:t>
      </w:r>
    </w:p>
    <w:p w:rsidR="00F31549" w:rsidRDefault="00F31549" w:rsidP="00F3154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937CAD" w:rsidRDefault="00F31549" w:rsidP="00937C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549">
        <w:rPr>
          <w:rFonts w:ascii="Arial" w:hAnsi="Arial" w:cs="Arial"/>
          <w:sz w:val="24"/>
          <w:szCs w:val="24"/>
        </w:rPr>
        <w:t>Руководствуясь статьями 5.1,</w:t>
      </w:r>
      <w:r>
        <w:rPr>
          <w:rFonts w:ascii="Arial" w:hAnsi="Arial" w:cs="Arial"/>
          <w:sz w:val="24"/>
          <w:szCs w:val="24"/>
        </w:rPr>
        <w:t xml:space="preserve"> 45, 46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</w:t>
      </w:r>
      <w:r w:rsidR="00937CAD">
        <w:rPr>
          <w:rFonts w:ascii="Arial" w:hAnsi="Arial" w:cs="Arial"/>
          <w:sz w:val="24"/>
          <w:szCs w:val="24"/>
        </w:rPr>
        <w:t xml:space="preserve">, </w:t>
      </w:r>
      <w:r w:rsidR="00937CAD" w:rsidRPr="00937CA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ст.6, ст.45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 </w:t>
      </w:r>
    </w:p>
    <w:p w:rsidR="00937CAD" w:rsidRPr="00937CAD" w:rsidRDefault="00937CAD" w:rsidP="0093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CAD" w:rsidRPr="00937CAD" w:rsidRDefault="00937CAD" w:rsidP="00937CA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37CA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37CAD" w:rsidRPr="00937CAD" w:rsidRDefault="00937CAD" w:rsidP="0093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CAD" w:rsidRDefault="00937CAD" w:rsidP="00937C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CA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на территории Раздольинского сельского поселения Усольского муниципального района Иркутской области общественные обсуждения по проекту планировки и проекту межевания территории линейного объекта «Инженерная защита п.Раздолье от негативного воздействия вод реки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Китой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области».</w:t>
      </w:r>
    </w:p>
    <w:p w:rsidR="001E3D6C" w:rsidRDefault="00937CAD" w:rsidP="00937C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Назначить рабочую комиссию по проведению п</w:t>
      </w:r>
      <w:r w:rsidR="001E3D6C">
        <w:rPr>
          <w:rFonts w:ascii="Arial" w:eastAsia="Times New Roman" w:hAnsi="Arial" w:cs="Arial"/>
          <w:sz w:val="24"/>
          <w:szCs w:val="24"/>
          <w:lang w:eastAsia="ru-RU"/>
        </w:rPr>
        <w:t>убличных слушаний или общественных обсуждений в отношении документации по планировке территории</w:t>
      </w:r>
      <w:r w:rsidR="001E3D6C" w:rsidRPr="001E3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D6C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 (далее-рабочая комиссия) ответственной за организацию общественных обсуждений проектной документации с использованием средств дистанционного взаимодействия.</w:t>
      </w:r>
    </w:p>
    <w:p w:rsidR="001E3D6C" w:rsidRPr="00F31549" w:rsidRDefault="001E3D6C" w:rsidP="001E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Разместить проектную документацию, подлежащую рассмотрению на общественных обсуждениях, и информационные материалы к ней в</w:t>
      </w:r>
      <w:r w:rsidRPr="001E3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154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информационно-телекоммуникационной сети «Интернет» на официальном сайте администрации </w:t>
      </w:r>
      <w:proofErr w:type="spellStart"/>
      <w:r w:rsidRPr="00F3154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F315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49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F315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F31549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F31549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F31549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F31549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1E3D6C" w:rsidRPr="00D26A03" w:rsidRDefault="001E3D6C" w:rsidP="001E3D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left="24" w:firstLine="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BB72E8">
        <w:rPr>
          <w:rFonts w:ascii="Arial" w:hAnsi="Arial" w:cs="Arial"/>
          <w:sz w:val="24"/>
          <w:szCs w:val="24"/>
        </w:rPr>
        <w:t>.</w:t>
      </w:r>
      <w:r w:rsidRPr="001E3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экспозици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>, демонстрационны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 и иных информационных документов по проекту в здании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>, расположенного по адресу: п. Раздолье, ул. Мира 27</w:t>
      </w:r>
      <w:r w:rsidRPr="00D26A0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31549" w:rsidRDefault="00BB72E8" w:rsidP="00F3154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Установить срок предоставления предложений и </w:t>
      </w:r>
      <w:bookmarkStart w:id="0" w:name="_GoBack"/>
      <w:bookmarkEnd w:id="0"/>
      <w:r w:rsidR="0073670E">
        <w:rPr>
          <w:rFonts w:ascii="Arial" w:hAnsi="Arial" w:cs="Arial"/>
          <w:sz w:val="24"/>
          <w:szCs w:val="24"/>
        </w:rPr>
        <w:t>замечаний по</w:t>
      </w:r>
      <w:r>
        <w:rPr>
          <w:rFonts w:ascii="Arial" w:hAnsi="Arial" w:cs="Arial"/>
          <w:sz w:val="24"/>
          <w:szCs w:val="24"/>
        </w:rPr>
        <w:t xml:space="preserve"> проектной документации в письменной форме в адрес рабочей комиссии по адресу: Иркутская область, Усольского района, </w:t>
      </w:r>
      <w:r w:rsidRPr="00D26A03">
        <w:rPr>
          <w:rFonts w:ascii="Arial" w:hAnsi="Arial" w:cs="Arial"/>
          <w:sz w:val="24"/>
          <w:szCs w:val="24"/>
        </w:rPr>
        <w:t>п. Раздолье, ул. Мира 27</w:t>
      </w:r>
      <w:r>
        <w:rPr>
          <w:rFonts w:ascii="Arial" w:hAnsi="Arial" w:cs="Arial"/>
          <w:sz w:val="24"/>
          <w:szCs w:val="24"/>
        </w:rPr>
        <w:t xml:space="preserve"> (здание администрации), в </w:t>
      </w:r>
      <w:r>
        <w:rPr>
          <w:rFonts w:ascii="Arial" w:hAnsi="Arial" w:cs="Arial"/>
          <w:sz w:val="24"/>
          <w:szCs w:val="24"/>
        </w:rPr>
        <w:lastRenderedPageBreak/>
        <w:t>период с 28.12.2022 по 2</w:t>
      </w:r>
      <w:r w:rsidR="00305C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5F528F">
        <w:rPr>
          <w:rFonts w:ascii="Arial" w:hAnsi="Arial" w:cs="Arial"/>
          <w:sz w:val="24"/>
          <w:szCs w:val="24"/>
        </w:rPr>
        <w:t>1.2023</w:t>
      </w:r>
      <w:r w:rsidR="00305C96">
        <w:rPr>
          <w:rFonts w:ascii="Arial" w:hAnsi="Arial" w:cs="Arial"/>
          <w:sz w:val="24"/>
          <w:szCs w:val="24"/>
        </w:rPr>
        <w:t xml:space="preserve"> год, по рабочим дням: с 8-00 до 13-00 часов, с 14-00 до 17-00 часов. </w:t>
      </w:r>
    </w:p>
    <w:p w:rsidR="00305C96" w:rsidRPr="00F31549" w:rsidRDefault="00E25363" w:rsidP="00F3154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Рабочей комиссии осуществить подготовку решения об утверждении документации по планировке территории или об отклонении такой документации и о направлении ее на доработку с учетом протокола общественных обсуждений и заключения о результатах общественных обсуждений проектной документации, в установленных законом сроках. </w:t>
      </w:r>
    </w:p>
    <w:p w:rsidR="00F31549" w:rsidRPr="00F31549" w:rsidRDefault="00E25363" w:rsidP="00F31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31549" w:rsidRPr="00F31549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периодическом печатном издании в газете «</w:t>
      </w:r>
      <w:proofErr w:type="spellStart"/>
      <w:r w:rsidR="00F31549" w:rsidRPr="00F31549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F31549" w:rsidRPr="00F3154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F31549" w:rsidRPr="00F3154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F31549" w:rsidRPr="00F315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31549" w:rsidRPr="00F31549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F31549" w:rsidRPr="00F315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F31549" w:rsidRPr="00F31549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F31549" w:rsidRPr="00F31549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F31549" w:rsidRPr="00F31549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F31549" w:rsidRPr="00F31549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F31549" w:rsidRPr="00F31549" w:rsidRDefault="00E25363" w:rsidP="00F31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F31549" w:rsidRPr="00F31549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31549" w:rsidRPr="00F31549" w:rsidRDefault="00F31549" w:rsidP="00F31549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549" w:rsidRPr="00F31549" w:rsidRDefault="00F31549" w:rsidP="00F3154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549" w:rsidRPr="00F31549" w:rsidRDefault="00F31549" w:rsidP="00F3154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549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F31549" w:rsidRPr="00F31549" w:rsidRDefault="00F31549" w:rsidP="00F3154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549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F31549" w:rsidRPr="00F31549" w:rsidRDefault="00F31549" w:rsidP="007F5268">
      <w:pPr>
        <w:pStyle w:val="ConsPlusNonformat"/>
        <w:rPr>
          <w:rFonts w:ascii="Arial" w:hAnsi="Arial" w:cs="Arial"/>
          <w:b/>
          <w:sz w:val="32"/>
          <w:szCs w:val="32"/>
        </w:rPr>
      </w:pPr>
      <w:r w:rsidRPr="00F31549"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                     </w:t>
      </w:r>
      <w:proofErr w:type="spellStart"/>
      <w:r w:rsidRPr="00F31549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F31549" w:rsidRDefault="00F31549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3" w:rsidRPr="00E96D09" w:rsidRDefault="00E25363" w:rsidP="00F3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25363" w:rsidRPr="00E9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9"/>
    <w:rsid w:val="001E3D6C"/>
    <w:rsid w:val="00274C1E"/>
    <w:rsid w:val="00305C96"/>
    <w:rsid w:val="00513071"/>
    <w:rsid w:val="005208A2"/>
    <w:rsid w:val="005E733B"/>
    <w:rsid w:val="005F528F"/>
    <w:rsid w:val="00735E83"/>
    <w:rsid w:val="0073670E"/>
    <w:rsid w:val="007F5268"/>
    <w:rsid w:val="00937CAD"/>
    <w:rsid w:val="009D7DEA"/>
    <w:rsid w:val="00AD010E"/>
    <w:rsid w:val="00BB72E8"/>
    <w:rsid w:val="00C91E1C"/>
    <w:rsid w:val="00E21E51"/>
    <w:rsid w:val="00E25363"/>
    <w:rsid w:val="00E2758F"/>
    <w:rsid w:val="00E96D09"/>
    <w:rsid w:val="00F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08744-F172-4EE6-8016-1BEC89FF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1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cp:lastPrinted>2022-12-28T03:46:00Z</cp:lastPrinted>
  <dcterms:created xsi:type="dcterms:W3CDTF">2023-01-10T04:03:00Z</dcterms:created>
  <dcterms:modified xsi:type="dcterms:W3CDTF">2023-01-10T04:04:00Z</dcterms:modified>
</cp:coreProperties>
</file>